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26" w:rsidRPr="009036D9" w:rsidRDefault="00034426" w:rsidP="005C1049">
      <w:pPr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  <w:r w:rsidRPr="009036D9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</w:t>
      </w:r>
    </w:p>
    <w:p w:rsidR="004A5984" w:rsidRPr="004A5984" w:rsidRDefault="004A5984" w:rsidP="004A59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5984">
        <w:rPr>
          <w:rFonts w:ascii="Times New Roman" w:hAnsi="Times New Roman"/>
          <w:b/>
          <w:sz w:val="28"/>
          <w:szCs w:val="28"/>
        </w:rPr>
        <w:t>АДМИНИСТРАЦИЯ СОВХОЗНОГО СЕЛЬСОВЕТА</w:t>
      </w:r>
    </w:p>
    <w:p w:rsidR="004A5984" w:rsidRPr="004A5984" w:rsidRDefault="004A5984" w:rsidP="004A59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5984"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034426" w:rsidRPr="004A5984" w:rsidRDefault="00034426" w:rsidP="00034426">
      <w:pPr>
        <w:jc w:val="center"/>
        <w:rPr>
          <w:rFonts w:ascii="Times New Roman" w:hAnsi="Times New Roman"/>
          <w:b/>
          <w:spacing w:val="-20"/>
          <w:sz w:val="28"/>
          <w:szCs w:val="28"/>
        </w:rPr>
      </w:pPr>
    </w:p>
    <w:p w:rsidR="00034426" w:rsidRPr="00CE03C6" w:rsidRDefault="00034426" w:rsidP="004A5984">
      <w:pPr>
        <w:spacing w:after="0" w:line="240" w:lineRule="auto"/>
        <w:jc w:val="center"/>
        <w:rPr>
          <w:rFonts w:ascii="Times New Roman" w:hAnsi="Times New Roman"/>
          <w:b/>
          <w:spacing w:val="-20"/>
          <w:sz w:val="32"/>
          <w:szCs w:val="32"/>
        </w:rPr>
      </w:pPr>
      <w:r w:rsidRPr="00CE03C6">
        <w:rPr>
          <w:rFonts w:ascii="Times New Roman" w:hAnsi="Times New Roman"/>
          <w:b/>
          <w:spacing w:val="-20"/>
          <w:sz w:val="32"/>
          <w:szCs w:val="32"/>
        </w:rPr>
        <w:t xml:space="preserve">П О С Т А Н О В Л Е Н И Е </w:t>
      </w:r>
    </w:p>
    <w:p w:rsidR="00FE7B19" w:rsidRDefault="00FE7B19" w:rsidP="00FE7B19">
      <w:pPr>
        <w:jc w:val="center"/>
        <w:rPr>
          <w:rFonts w:ascii="Times New Roman" w:hAnsi="Times New Roman"/>
          <w:sz w:val="28"/>
          <w:szCs w:val="28"/>
        </w:rPr>
      </w:pPr>
    </w:p>
    <w:p w:rsidR="0020172E" w:rsidRDefault="0020172E" w:rsidP="00FE7B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B19" w:rsidRPr="00FE7B19" w:rsidRDefault="00B2760C" w:rsidP="00FE7B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2760C">
        <w:rPr>
          <w:rFonts w:ascii="Times New Roman" w:hAnsi="Times New Roman"/>
          <w:sz w:val="28"/>
          <w:szCs w:val="28"/>
        </w:rPr>
        <w:t xml:space="preserve">29.01.2024  </w:t>
      </w:r>
      <w:r w:rsidR="00FE7B19" w:rsidRPr="00FE7B1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2760C">
        <w:rPr>
          <w:rFonts w:ascii="Times New Roman" w:hAnsi="Times New Roman"/>
          <w:sz w:val="28"/>
          <w:szCs w:val="28"/>
        </w:rPr>
        <w:t>13</w:t>
      </w:r>
    </w:p>
    <w:p w:rsidR="00FE7B19" w:rsidRPr="00FE7B19" w:rsidRDefault="00FE7B19" w:rsidP="00FE7B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7B19">
        <w:rPr>
          <w:rFonts w:ascii="Times New Roman" w:hAnsi="Times New Roman"/>
          <w:sz w:val="28"/>
          <w:szCs w:val="28"/>
        </w:rPr>
        <w:t>с. Лебедевка</w:t>
      </w:r>
    </w:p>
    <w:p w:rsidR="00330661" w:rsidRDefault="00330661" w:rsidP="00FE7B1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172E" w:rsidRDefault="0020172E" w:rsidP="00FE7B1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03C6" w:rsidRPr="0020172E" w:rsidRDefault="00330661" w:rsidP="00132C9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172E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CE03C6" w:rsidRPr="0020172E"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Pr="002017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E03C6" w:rsidRPr="002017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утверждении </w:t>
      </w:r>
      <w:r w:rsidR="002E0014" w:rsidRPr="0020172E">
        <w:rPr>
          <w:rFonts w:ascii="Times New Roman" w:eastAsia="Times New Roman" w:hAnsi="Times New Roman"/>
          <w:bCs/>
          <w:sz w:val="24"/>
          <w:szCs w:val="24"/>
          <w:lang w:eastAsia="ru-RU"/>
        </w:rPr>
        <w:t>Перечня</w:t>
      </w:r>
      <w:r w:rsidR="00CE03C6" w:rsidRPr="002017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32C9C" w:rsidRPr="0020172E">
        <w:rPr>
          <w:rFonts w:ascii="Times New Roman" w:eastAsia="Times New Roman" w:hAnsi="Times New Roman"/>
          <w:bCs/>
          <w:sz w:val="24"/>
          <w:szCs w:val="24"/>
          <w:lang w:eastAsia="ru-RU"/>
        </w:rPr>
        <w:t>должностных лиц</w:t>
      </w:r>
    </w:p>
    <w:p w:rsidR="00132C9C" w:rsidRPr="0020172E" w:rsidRDefault="00132C9C" w:rsidP="00132C9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172E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 Совхозного сельсовета</w:t>
      </w:r>
    </w:p>
    <w:p w:rsidR="00132C9C" w:rsidRPr="0020172E" w:rsidRDefault="00132C9C" w:rsidP="00132C9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172E">
        <w:rPr>
          <w:rFonts w:ascii="Times New Roman" w:eastAsia="Times New Roman" w:hAnsi="Times New Roman"/>
          <w:bCs/>
          <w:sz w:val="24"/>
          <w:szCs w:val="24"/>
          <w:lang w:eastAsia="ru-RU"/>
        </w:rPr>
        <w:t>Искитимского района Новосибирской области</w:t>
      </w:r>
    </w:p>
    <w:p w:rsidR="00132C9C" w:rsidRPr="0020172E" w:rsidRDefault="00132C9C" w:rsidP="00132C9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172E">
        <w:rPr>
          <w:rFonts w:ascii="Times New Roman" w:eastAsia="Times New Roman" w:hAnsi="Times New Roman"/>
          <w:bCs/>
          <w:sz w:val="24"/>
          <w:szCs w:val="24"/>
          <w:lang w:eastAsia="ru-RU"/>
        </w:rPr>
        <w:t>уполномоченных составлять протоколы об</w:t>
      </w:r>
    </w:p>
    <w:p w:rsidR="00132C9C" w:rsidRPr="0020172E" w:rsidRDefault="00132C9C" w:rsidP="00132C9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172E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административных правонарушениях</w:t>
      </w:r>
    </w:p>
    <w:p w:rsidR="0020172E" w:rsidRDefault="0020172E" w:rsidP="00132C9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0172E" w:rsidRDefault="0020172E" w:rsidP="00132C9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0172E" w:rsidRPr="0020172E" w:rsidRDefault="0020172E" w:rsidP="00EA0BAF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172E">
        <w:rPr>
          <w:rFonts w:ascii="Times New Roman" w:hAnsi="Times New Roman"/>
          <w:sz w:val="28"/>
          <w:szCs w:val="28"/>
        </w:rPr>
        <w:t>В соответствии с Законом  Новосибирской области от 14.02.2003 года   № 99-ОЗ «Об административных правонарушениях в Новосибирской области», администрация   Совхозного сельсовета  Искитимского района Новосибирской области</w:t>
      </w:r>
    </w:p>
    <w:p w:rsidR="00EA0BAF" w:rsidRDefault="0020172E" w:rsidP="0020172E">
      <w:pPr>
        <w:jc w:val="both"/>
        <w:rPr>
          <w:rFonts w:ascii="Times New Roman" w:hAnsi="Times New Roman"/>
          <w:b/>
          <w:sz w:val="28"/>
          <w:szCs w:val="28"/>
        </w:rPr>
      </w:pPr>
      <w:r w:rsidRPr="0020172E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20172E" w:rsidRPr="0020172E" w:rsidRDefault="0020172E" w:rsidP="00EA0B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0172E">
        <w:rPr>
          <w:rFonts w:ascii="Times New Roman" w:hAnsi="Times New Roman"/>
          <w:sz w:val="28"/>
          <w:szCs w:val="28"/>
        </w:rPr>
        <w:t>1.</w:t>
      </w:r>
      <w:r w:rsidR="00335B49">
        <w:rPr>
          <w:rFonts w:ascii="Times New Roman" w:hAnsi="Times New Roman"/>
          <w:sz w:val="28"/>
          <w:szCs w:val="28"/>
        </w:rPr>
        <w:t xml:space="preserve"> </w:t>
      </w:r>
      <w:r w:rsidRPr="0020172E">
        <w:rPr>
          <w:rFonts w:ascii="Times New Roman" w:hAnsi="Times New Roman"/>
          <w:sz w:val="28"/>
          <w:szCs w:val="28"/>
        </w:rPr>
        <w:t>Утвердить перечень должностных лиц администрации  Совхозного сельсовета  Искитимского района Новосибирской области, уполномоченных составлять протоколы об административных правонарушениях согласно приложению.</w:t>
      </w:r>
    </w:p>
    <w:p w:rsidR="0020172E" w:rsidRPr="0020172E" w:rsidRDefault="0020172E" w:rsidP="00EA0BAF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0172E">
        <w:rPr>
          <w:rFonts w:ascii="Times New Roman" w:hAnsi="Times New Roman"/>
          <w:sz w:val="28"/>
          <w:szCs w:val="28"/>
        </w:rPr>
        <w:t>2. Признать утратившим силу: постановление администрации Совхозного сельсовета Искитимского района Новосибирской области от 19.05.2023 года № 78 "Об утверждении перечня  должностных лиц администрации  Совхозного сельсовета  Искитимского района Новосибирской области, уполномоченных составлять протоколы об административных правонарушениях".</w:t>
      </w:r>
    </w:p>
    <w:p w:rsidR="00CE03C6" w:rsidRDefault="0020172E" w:rsidP="0020172E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EA0B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E03C6" w:rsidRPr="0020172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Опубликовать настоящее постановление </w:t>
      </w:r>
      <w:r w:rsidR="00F42C61" w:rsidRPr="0020172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официальном сайте</w:t>
      </w:r>
      <w:r w:rsidR="00EA0B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Совхозного сельсовета</w:t>
      </w:r>
      <w:r w:rsidR="00F42C61" w:rsidRPr="0020172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CE03C6" w:rsidRPr="0020172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42C61" w:rsidRPr="00F42C6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газете «Вестник</w:t>
      </w:r>
      <w:r w:rsidR="00F42C6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Совхозного сельсовета».</w:t>
      </w:r>
    </w:p>
    <w:p w:rsidR="00F42C61" w:rsidRPr="0020172E" w:rsidRDefault="0020172E" w:rsidP="00EA0BAF">
      <w:pPr>
        <w:shd w:val="clear" w:color="auto" w:fill="FFFFFF"/>
        <w:spacing w:after="0" w:line="0" w:lineRule="atLeast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EA0B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2C61" w:rsidRPr="002017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CE03C6" w:rsidRDefault="00CE03C6" w:rsidP="00CE03C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4306A" w:rsidRPr="001F2C6B" w:rsidRDefault="0074306A" w:rsidP="00AE6E1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F2C6B" w:rsidRPr="001F2C6B" w:rsidRDefault="001F2C6B" w:rsidP="00AE6E1F">
      <w:pPr>
        <w:pStyle w:val="a6"/>
        <w:rPr>
          <w:rFonts w:ascii="Times New Roman" w:hAnsi="Times New Roman"/>
          <w:sz w:val="28"/>
          <w:szCs w:val="28"/>
        </w:rPr>
      </w:pPr>
      <w:r w:rsidRPr="001F2C6B">
        <w:rPr>
          <w:rFonts w:ascii="Times New Roman" w:hAnsi="Times New Roman"/>
          <w:sz w:val="28"/>
          <w:szCs w:val="28"/>
        </w:rPr>
        <w:t>Глава Совхозного сельсовета</w:t>
      </w:r>
      <w:r w:rsidR="00C010E0">
        <w:rPr>
          <w:rFonts w:ascii="Times New Roman" w:hAnsi="Times New Roman"/>
          <w:sz w:val="28"/>
          <w:szCs w:val="28"/>
        </w:rPr>
        <w:t xml:space="preserve">                               </w:t>
      </w:r>
      <w:r w:rsidR="00F42C61">
        <w:rPr>
          <w:rFonts w:ascii="Times New Roman" w:hAnsi="Times New Roman"/>
          <w:sz w:val="28"/>
          <w:szCs w:val="28"/>
        </w:rPr>
        <w:t xml:space="preserve">                           А.В.Никулин</w:t>
      </w:r>
    </w:p>
    <w:p w:rsidR="00330661" w:rsidRDefault="00330661" w:rsidP="003306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661" w:rsidRDefault="00330661" w:rsidP="00D43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0841" w:rsidRDefault="00094994"/>
    <w:sectPr w:rsidR="00940841" w:rsidSect="00FE7B1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52757"/>
    <w:multiLevelType w:val="multilevel"/>
    <w:tmpl w:val="27F2B87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82747E1"/>
    <w:multiLevelType w:val="multilevel"/>
    <w:tmpl w:val="99442C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9A"/>
    <w:rsid w:val="00025307"/>
    <w:rsid w:val="0003034D"/>
    <w:rsid w:val="00034426"/>
    <w:rsid w:val="00083425"/>
    <w:rsid w:val="00094994"/>
    <w:rsid w:val="000B55A9"/>
    <w:rsid w:val="000E1AD0"/>
    <w:rsid w:val="001227C0"/>
    <w:rsid w:val="00132C9C"/>
    <w:rsid w:val="0016505E"/>
    <w:rsid w:val="001A2F54"/>
    <w:rsid w:val="001C3990"/>
    <w:rsid w:val="001E1CF4"/>
    <w:rsid w:val="001F2C6B"/>
    <w:rsid w:val="0020172E"/>
    <w:rsid w:val="0021195B"/>
    <w:rsid w:val="00230788"/>
    <w:rsid w:val="00251966"/>
    <w:rsid w:val="002552CD"/>
    <w:rsid w:val="00256F54"/>
    <w:rsid w:val="00261C67"/>
    <w:rsid w:val="002A3129"/>
    <w:rsid w:val="002D5F72"/>
    <w:rsid w:val="002E0014"/>
    <w:rsid w:val="002F67AE"/>
    <w:rsid w:val="00330661"/>
    <w:rsid w:val="00335B49"/>
    <w:rsid w:val="0035424F"/>
    <w:rsid w:val="00360225"/>
    <w:rsid w:val="003C12A0"/>
    <w:rsid w:val="003F2972"/>
    <w:rsid w:val="004711BD"/>
    <w:rsid w:val="00477129"/>
    <w:rsid w:val="004A5984"/>
    <w:rsid w:val="004E114C"/>
    <w:rsid w:val="005077AA"/>
    <w:rsid w:val="005140B9"/>
    <w:rsid w:val="0058579B"/>
    <w:rsid w:val="005C1049"/>
    <w:rsid w:val="0060471A"/>
    <w:rsid w:val="00627FE6"/>
    <w:rsid w:val="006A63D8"/>
    <w:rsid w:val="006A7C3B"/>
    <w:rsid w:val="0074306A"/>
    <w:rsid w:val="00787BE9"/>
    <w:rsid w:val="00791A36"/>
    <w:rsid w:val="007C5638"/>
    <w:rsid w:val="00822D38"/>
    <w:rsid w:val="0082333E"/>
    <w:rsid w:val="008431DD"/>
    <w:rsid w:val="00843275"/>
    <w:rsid w:val="00863C9C"/>
    <w:rsid w:val="009036D9"/>
    <w:rsid w:val="009327CD"/>
    <w:rsid w:val="00942DC1"/>
    <w:rsid w:val="00972504"/>
    <w:rsid w:val="009C3B72"/>
    <w:rsid w:val="00A0612E"/>
    <w:rsid w:val="00A06E67"/>
    <w:rsid w:val="00A1207A"/>
    <w:rsid w:val="00A8076A"/>
    <w:rsid w:val="00A8165B"/>
    <w:rsid w:val="00AC5AF3"/>
    <w:rsid w:val="00AD5526"/>
    <w:rsid w:val="00AE4563"/>
    <w:rsid w:val="00AE6E1F"/>
    <w:rsid w:val="00B2760C"/>
    <w:rsid w:val="00B54F53"/>
    <w:rsid w:val="00BA7DB3"/>
    <w:rsid w:val="00BE4026"/>
    <w:rsid w:val="00C010E0"/>
    <w:rsid w:val="00C25B6B"/>
    <w:rsid w:val="00C33B4B"/>
    <w:rsid w:val="00C362BE"/>
    <w:rsid w:val="00C46979"/>
    <w:rsid w:val="00C500CE"/>
    <w:rsid w:val="00C83232"/>
    <w:rsid w:val="00CB49C5"/>
    <w:rsid w:val="00CE03C6"/>
    <w:rsid w:val="00D43664"/>
    <w:rsid w:val="00DB03EC"/>
    <w:rsid w:val="00E6377E"/>
    <w:rsid w:val="00E814B2"/>
    <w:rsid w:val="00EA0BAF"/>
    <w:rsid w:val="00F163C8"/>
    <w:rsid w:val="00F42C61"/>
    <w:rsid w:val="00F6309A"/>
    <w:rsid w:val="00F959A8"/>
    <w:rsid w:val="00FE7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BFB5D-0FBE-46D3-93DE-473C3EB6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6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066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30661"/>
    <w:pPr>
      <w:ind w:left="720"/>
      <w:contextualSpacing/>
    </w:pPr>
  </w:style>
  <w:style w:type="paragraph" w:customStyle="1" w:styleId="s1">
    <w:name w:val="s_1"/>
    <w:basedOn w:val="a"/>
    <w:rsid w:val="00AD5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F2C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2024-01-29T01:53:00Z</cp:lastPrinted>
  <dcterms:created xsi:type="dcterms:W3CDTF">2024-01-29T04:47:00Z</dcterms:created>
  <dcterms:modified xsi:type="dcterms:W3CDTF">2024-01-29T04:47:00Z</dcterms:modified>
</cp:coreProperties>
</file>